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E088" w14:textId="544C7322" w:rsidR="009836DC" w:rsidRPr="00083666" w:rsidRDefault="009836DC" w:rsidP="009836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3666">
        <w:rPr>
          <w:rFonts w:ascii="Times New Roman" w:eastAsia="Calibri" w:hAnsi="Times New Roman" w:cs="Times New Roman"/>
          <w:sz w:val="24"/>
          <w:szCs w:val="24"/>
        </w:rPr>
        <w:t>Проректору по научно</w:t>
      </w:r>
      <w:r w:rsidR="000A170D">
        <w:rPr>
          <w:rFonts w:ascii="Times New Roman" w:eastAsia="Calibri" w:hAnsi="Times New Roman" w:cs="Times New Roman"/>
          <w:sz w:val="24"/>
          <w:szCs w:val="24"/>
        </w:rPr>
        <w:t>й работе</w:t>
      </w:r>
    </w:p>
    <w:p w14:paraId="6141A835" w14:textId="77777777" w:rsidR="009836DC" w:rsidRPr="00083666" w:rsidRDefault="009836DC" w:rsidP="009836DC">
      <w:pPr>
        <w:rPr>
          <w:rFonts w:ascii="Calibri" w:eastAsia="Calibri" w:hAnsi="Calibri" w:cs="Times New Roman"/>
        </w:rPr>
      </w:pPr>
    </w:p>
    <w:p w14:paraId="2EDEDB30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68B836D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DAEE9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566BF0F7" w14:textId="727F1163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423996" w:rsidRPr="0035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 дата рождения</w:t>
      </w: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082926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F3C20" w14:textId="627B0877" w:rsidR="009836DC" w:rsidRPr="000638B5" w:rsidRDefault="009836DC" w:rsidP="00983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получения в 202</w:t>
      </w:r>
      <w:r w:rsidR="00353BF2" w:rsidRPr="00353B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молодыми учеными, молодыми кандидатами наук вузов, отраслевых и академических институтов, расположенных на территории Санкт-Петербурга.</w:t>
      </w:r>
    </w:p>
    <w:p w14:paraId="03523646" w14:textId="77777777" w:rsidR="009836DC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8DA13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275"/>
        <w:gridCol w:w="2268"/>
        <w:gridCol w:w="2268"/>
      </w:tblGrid>
      <w:tr w:rsidR="009836DC" w:rsidRPr="00083666" w14:paraId="3BD9A0E2" w14:textId="77777777" w:rsidTr="009836DC">
        <w:trPr>
          <w:trHeight w:val="1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A49" w14:textId="77777777" w:rsidR="009836DC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14:paraId="41DA8146" w14:textId="77777777" w:rsidR="009836DC" w:rsidRDefault="009836DC" w:rsidP="00983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(ФИО, должность, институт,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высшая школа/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кафедра,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мобильный 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тел., </w:t>
            </w:r>
          </w:p>
          <w:p w14:paraId="7CD2CFAE" w14:textId="18103C00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350B" w14:textId="77777777" w:rsidR="009836DC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</w:t>
            </w:r>
          </w:p>
          <w:p w14:paraId="57DDCA46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(молодой кандидат наук, молодой учёный без степени)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31E" w14:textId="77777777" w:rsidR="009836DC" w:rsidRPr="00083666" w:rsidRDefault="009836DC" w:rsidP="00983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11F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41AA967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B7C5" w14:textId="77777777" w:rsidR="009836DC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</w:t>
            </w:r>
          </w:p>
          <w:p w14:paraId="0753FB3A" w14:textId="494EDC26" w:rsidR="009836DC" w:rsidRPr="00083666" w:rsidRDefault="009836DC" w:rsidP="000A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B132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ранее 01.01.202</w:t>
            </w:r>
            <w:r w:rsidR="00353BF2" w:rsidRPr="006154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B132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не позднее </w:t>
            </w:r>
            <w:r w:rsidR="00353BF2" w:rsidRPr="00353B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  <w:r w:rsidR="000A17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 w:rsidR="00353BF2" w:rsidRPr="00353B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836DC" w:rsidRPr="00083666" w14:paraId="74AD8023" w14:textId="77777777" w:rsidTr="009836DC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C83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255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16D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7D3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2C7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3F19A25F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576E077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</w:p>
    <w:p w14:paraId="4C8E19C9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28004B9" w14:textId="77777777" w:rsidR="009836DC" w:rsidRPr="00B13253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  <w:r w:rsidRPr="003860C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школы</w:t>
      </w:r>
    </w:p>
    <w:p w14:paraId="0441D260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063F3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73F28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54BE9CA6" w14:textId="77777777" w:rsidR="009836DC" w:rsidRPr="00083666" w:rsidRDefault="009836DC" w:rsidP="009836DC">
      <w:pPr>
        <w:rPr>
          <w:rFonts w:ascii="Times New Roman" w:hAnsi="Times New Roman" w:cs="Times New Roman"/>
          <w:sz w:val="24"/>
          <w:szCs w:val="24"/>
        </w:rPr>
      </w:pPr>
    </w:p>
    <w:p w14:paraId="69B2A0DC" w14:textId="77777777" w:rsidR="00ED51A1" w:rsidRPr="009836DC" w:rsidRDefault="00ED51A1" w:rsidP="009836DC"/>
    <w:sectPr w:rsidR="00ED51A1" w:rsidRPr="009836DC" w:rsidSect="009836D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26"/>
    <w:rsid w:val="000A170D"/>
    <w:rsid w:val="000D6583"/>
    <w:rsid w:val="001C1126"/>
    <w:rsid w:val="00353BF2"/>
    <w:rsid w:val="00423996"/>
    <w:rsid w:val="0054032C"/>
    <w:rsid w:val="00615407"/>
    <w:rsid w:val="00940D76"/>
    <w:rsid w:val="009836DC"/>
    <w:rsid w:val="00B13253"/>
    <w:rsid w:val="00BF6D60"/>
    <w:rsid w:val="00E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192E"/>
  <w15:chartTrackingRefBased/>
  <w15:docId w15:val="{3CA3F418-53D6-4543-89E0-D35311F0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Винниченко Екатерина Геннадьевна</cp:lastModifiedBy>
  <cp:revision>3</cp:revision>
  <dcterms:created xsi:type="dcterms:W3CDTF">2024-08-07T12:04:00Z</dcterms:created>
  <dcterms:modified xsi:type="dcterms:W3CDTF">2024-08-07T12:04:00Z</dcterms:modified>
</cp:coreProperties>
</file>